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4381" w14:textId="241558DB" w:rsidR="0083014F" w:rsidRPr="004323FE" w:rsidRDefault="0083014F" w:rsidP="0083014F">
      <w:pPr>
        <w:rPr>
          <w:b/>
          <w:bCs/>
        </w:rPr>
      </w:pPr>
      <w:r w:rsidRPr="004323FE">
        <w:rPr>
          <w:b/>
          <w:bCs/>
        </w:rPr>
        <w:t>Irinyi János Református Oktatási Központ - Óvoda, Általános Iskola, Szakgimnázium, Szakközépiskola és Diákotthon székhely intézményének intézkedései</w:t>
      </w:r>
      <w:r w:rsidR="004323FE">
        <w:rPr>
          <w:b/>
          <w:bCs/>
        </w:rPr>
        <w:t xml:space="preserve"> </w:t>
      </w:r>
      <w:r w:rsidRPr="004323FE">
        <w:rPr>
          <w:b/>
          <w:bCs/>
        </w:rPr>
        <w:t>a digitális munkarend megvalósítás</w:t>
      </w:r>
      <w:r w:rsidR="004323FE" w:rsidRPr="004323FE">
        <w:rPr>
          <w:b/>
          <w:bCs/>
        </w:rPr>
        <w:t xml:space="preserve">a </w:t>
      </w:r>
      <w:r w:rsidRPr="004323FE">
        <w:rPr>
          <w:b/>
          <w:bCs/>
        </w:rPr>
        <w:t>érdekében</w:t>
      </w:r>
    </w:p>
    <w:p w14:paraId="074D80C1" w14:textId="29BA6115" w:rsidR="00C27A43" w:rsidRDefault="00C27A43" w:rsidP="0083014F"/>
    <w:p w14:paraId="6E2B1FFE" w14:textId="77777777" w:rsidR="00141DA9" w:rsidRDefault="00141DA9" w:rsidP="0083014F">
      <w:bookmarkStart w:id="0" w:name="_GoBack"/>
      <w:bookmarkEnd w:id="0"/>
    </w:p>
    <w:p w14:paraId="7071875F" w14:textId="451EDC31" w:rsidR="0083014F" w:rsidRDefault="0083014F" w:rsidP="00461C55">
      <w:pPr>
        <w:pStyle w:val="Listaszerbekezds"/>
        <w:numPr>
          <w:ilvl w:val="0"/>
          <w:numId w:val="1"/>
        </w:numPr>
      </w:pPr>
      <w:r>
        <w:t xml:space="preserve">A pedagógusok, munkatársak, szülők és diákok tájékoztatása </w:t>
      </w:r>
      <w:r w:rsidR="00D551F8">
        <w:t>a kialakult új munkarendről</w:t>
      </w:r>
      <w:r w:rsidR="00D551F8">
        <w:t>,</w:t>
      </w:r>
      <w:r w:rsidR="00D551F8">
        <w:t xml:space="preserve"> </w:t>
      </w:r>
      <w:r>
        <w:t>a formális</w:t>
      </w:r>
      <w:r w:rsidR="004323FE">
        <w:t xml:space="preserve"> </w:t>
      </w:r>
      <w:r w:rsidR="004323FE">
        <w:t>(honlap</w:t>
      </w:r>
      <w:r w:rsidR="004323FE">
        <w:t>,</w:t>
      </w:r>
      <w:r w:rsidR="004323FE">
        <w:t xml:space="preserve"> e</w:t>
      </w:r>
      <w:proofErr w:type="spellStart"/>
      <w:r w:rsidR="004323FE">
        <w:t>Kréta</w:t>
      </w:r>
      <w:proofErr w:type="spellEnd"/>
      <w:r w:rsidR="004323FE">
        <w:t>)</w:t>
      </w:r>
      <w:r w:rsidR="004323FE">
        <w:t xml:space="preserve"> és </w:t>
      </w:r>
      <w:r w:rsidR="00D551F8">
        <w:t>a zárt facebook</w:t>
      </w:r>
      <w:r w:rsidR="004323FE">
        <w:t xml:space="preserve"> </w:t>
      </w:r>
      <w:r w:rsidR="00D551F8">
        <w:t>csatornák</w:t>
      </w:r>
      <w:r w:rsidR="00D551F8">
        <w:t xml:space="preserve"> segítségével</w:t>
      </w:r>
      <w:r>
        <w:t xml:space="preserve"> megtörtént.</w:t>
      </w:r>
    </w:p>
    <w:p w14:paraId="7EF1709A" w14:textId="77777777" w:rsidR="00C27A43" w:rsidRDefault="00C27A43" w:rsidP="00C27A43">
      <w:pPr>
        <w:pStyle w:val="Listaszerbekezds"/>
      </w:pPr>
    </w:p>
    <w:p w14:paraId="18BEF00C" w14:textId="0F79D1B7" w:rsidR="0083014F" w:rsidRDefault="0083014F" w:rsidP="00461C55">
      <w:pPr>
        <w:pStyle w:val="Listaszerbekezds"/>
        <w:numPr>
          <w:ilvl w:val="0"/>
          <w:numId w:val="1"/>
        </w:numPr>
      </w:pPr>
      <w:r>
        <w:t>Az intézmény a digitális munkarend szabályzata elkészült, melyet az érintettekkel megismertettünk és a honlapon közzétettük.</w:t>
      </w:r>
    </w:p>
    <w:p w14:paraId="70627AEB" w14:textId="77777777" w:rsidR="00C27A43" w:rsidRDefault="00C27A43" w:rsidP="00C27A43">
      <w:pPr>
        <w:pStyle w:val="Listaszerbekezds"/>
      </w:pPr>
    </w:p>
    <w:p w14:paraId="4F6F0011" w14:textId="77777777" w:rsidR="00C27A43" w:rsidRDefault="00C27A43" w:rsidP="00C27A43">
      <w:pPr>
        <w:pStyle w:val="Listaszerbekezds"/>
      </w:pPr>
    </w:p>
    <w:p w14:paraId="598D59AD" w14:textId="20A44B89" w:rsidR="0083014F" w:rsidRDefault="0083014F" w:rsidP="00461C55">
      <w:pPr>
        <w:pStyle w:val="Listaszerbekezds"/>
        <w:numPr>
          <w:ilvl w:val="0"/>
          <w:numId w:val="1"/>
        </w:numPr>
      </w:pPr>
      <w:r>
        <w:t>A digitális munkarendhez igazodó online távoktatás tervezete elkészült</w:t>
      </w:r>
      <w:r w:rsidR="004323FE">
        <w:t>. A</w:t>
      </w:r>
      <w:r w:rsidR="004323FE" w:rsidRPr="004323FE">
        <w:t xml:space="preserve"> </w:t>
      </w:r>
      <w:r w:rsidR="004323FE">
        <w:t>tananyag kiosztása</w:t>
      </w:r>
      <w:r w:rsidR="004323FE">
        <w:t>,</w:t>
      </w:r>
      <w:r>
        <w:t xml:space="preserve"> annak </w:t>
      </w:r>
      <w:r w:rsidR="004323FE">
        <w:t xml:space="preserve">az órarendhez igazodó </w:t>
      </w:r>
      <w:r>
        <w:t>rendje szerint</w:t>
      </w:r>
      <w:r w:rsidR="004323FE">
        <w:t>,</w:t>
      </w:r>
      <w:r>
        <w:t xml:space="preserve"> a pedagógusok közreműködésével</w:t>
      </w:r>
      <w:r w:rsidR="004323FE">
        <w:t>,</w:t>
      </w:r>
      <w:r>
        <w:t xml:space="preserve"> rendben történik.</w:t>
      </w:r>
    </w:p>
    <w:p w14:paraId="2BF98043" w14:textId="77777777" w:rsidR="00C27A43" w:rsidRDefault="00C27A43" w:rsidP="00C27A43">
      <w:pPr>
        <w:pStyle w:val="Listaszerbekezds"/>
      </w:pPr>
    </w:p>
    <w:p w14:paraId="632CA89E" w14:textId="74C0F66B" w:rsidR="001C4574" w:rsidRDefault="000C6EDC" w:rsidP="00461C55">
      <w:pPr>
        <w:pStyle w:val="Listaszerbekezds"/>
        <w:numPr>
          <w:ilvl w:val="0"/>
          <w:numId w:val="1"/>
        </w:numPr>
      </w:pPr>
      <w:r>
        <w:t xml:space="preserve">A tanulók körében a digitális </w:t>
      </w:r>
      <w:r w:rsidR="00045C78">
        <w:t>munkarendhez</w:t>
      </w:r>
      <w:r w:rsidR="007F4EE1">
        <w:t xml:space="preserve"> szükséges </w:t>
      </w:r>
      <w:r w:rsidR="001F0594">
        <w:t xml:space="preserve">informatikai eszközök felmérése megtörtént. </w:t>
      </w:r>
      <w:r w:rsidR="00F170C7">
        <w:t xml:space="preserve">Az </w:t>
      </w:r>
      <w:r w:rsidR="00045C78">
        <w:t xml:space="preserve">igények alapján </w:t>
      </w:r>
      <w:r w:rsidR="00545423">
        <w:t>három tanuló részére</w:t>
      </w:r>
      <w:r w:rsidR="00160175">
        <w:t xml:space="preserve"> </w:t>
      </w:r>
      <w:r w:rsidR="0041745A">
        <w:t>eszközt</w:t>
      </w:r>
      <w:r w:rsidR="00141DA9">
        <w:t>, intézményi eszköz</w:t>
      </w:r>
      <w:r w:rsidR="0041745A">
        <w:t>átadással biztosítottuk</w:t>
      </w:r>
      <w:r w:rsidR="00C27A43">
        <w:t>.</w:t>
      </w:r>
    </w:p>
    <w:p w14:paraId="0D1A8F16" w14:textId="77777777" w:rsidR="00C27A43" w:rsidRDefault="00C27A43" w:rsidP="00C27A43">
      <w:pPr>
        <w:pStyle w:val="Listaszerbekezds"/>
      </w:pPr>
    </w:p>
    <w:p w14:paraId="11CD53F5" w14:textId="77777777" w:rsidR="00C27A43" w:rsidRDefault="00C27A43" w:rsidP="00C27A43">
      <w:pPr>
        <w:pStyle w:val="Listaszerbekezds"/>
      </w:pPr>
    </w:p>
    <w:p w14:paraId="705C59D0" w14:textId="5C3D9716" w:rsidR="0083014F" w:rsidRDefault="00320767" w:rsidP="00461C55">
      <w:pPr>
        <w:pStyle w:val="Listaszerbekezds"/>
        <w:numPr>
          <w:ilvl w:val="0"/>
          <w:numId w:val="1"/>
        </w:numPr>
      </w:pPr>
      <w:r>
        <w:t>A digitális munkarend folyamatosságának biztosítás</w:t>
      </w:r>
      <w:r w:rsidR="0084466F">
        <w:t>a érdekében az intézmény</w:t>
      </w:r>
      <w:r w:rsidR="00B36815">
        <w:t>ben</w:t>
      </w:r>
      <w:r w:rsidR="0084466F">
        <w:t xml:space="preserve"> ügyeleti rendet </w:t>
      </w:r>
      <w:r w:rsidR="00B36815">
        <w:t>alakítottunk ki.</w:t>
      </w:r>
      <w:r w:rsidR="00052665">
        <w:t xml:space="preserve"> Ezek intézményegysé</w:t>
      </w:r>
      <w:r w:rsidR="00257E68">
        <w:t>gen</w:t>
      </w:r>
      <w:r w:rsidR="00052665">
        <w:t>ként kerültek szabályozásra.</w:t>
      </w:r>
    </w:p>
    <w:p w14:paraId="03A65141" w14:textId="77777777" w:rsidR="00C27A43" w:rsidRDefault="00C27A43" w:rsidP="00C27A43">
      <w:pPr>
        <w:pStyle w:val="Listaszerbekezds"/>
      </w:pPr>
    </w:p>
    <w:p w14:paraId="4440A5A5" w14:textId="0D200641" w:rsidR="00257E68" w:rsidRDefault="00C46E09" w:rsidP="00461C55">
      <w:pPr>
        <w:pStyle w:val="Listaszerbekezds"/>
        <w:numPr>
          <w:ilvl w:val="0"/>
          <w:numId w:val="1"/>
        </w:numPr>
      </w:pPr>
      <w:r>
        <w:t xml:space="preserve">Folyamatosan figyeljük </w:t>
      </w:r>
      <w:r w:rsidR="00E32BF5">
        <w:t xml:space="preserve">a központi szabályozás által kiadott utasításokat és ahhoz </w:t>
      </w:r>
      <w:r w:rsidR="00461C55">
        <w:t>igazítjuk az intézmény munkarendjét.</w:t>
      </w:r>
    </w:p>
    <w:p w14:paraId="55C33177" w14:textId="3C4D9313" w:rsidR="0083014F" w:rsidRDefault="0083014F"/>
    <w:p w14:paraId="07100883" w14:textId="0D233D72" w:rsidR="0083014F" w:rsidRDefault="0083014F"/>
    <w:p w14:paraId="1BF8E634" w14:textId="36A41DAD" w:rsidR="0083014F" w:rsidRDefault="0083014F"/>
    <w:p w14:paraId="511345F2" w14:textId="77777777" w:rsidR="0083014F" w:rsidRDefault="0083014F"/>
    <w:sectPr w:rsidR="0083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6378"/>
    <w:multiLevelType w:val="hybridMultilevel"/>
    <w:tmpl w:val="58122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4F"/>
    <w:rsid w:val="00045C78"/>
    <w:rsid w:val="00052665"/>
    <w:rsid w:val="000C6EDC"/>
    <w:rsid w:val="00141DA9"/>
    <w:rsid w:val="00160175"/>
    <w:rsid w:val="001C4574"/>
    <w:rsid w:val="001F0594"/>
    <w:rsid w:val="00257E68"/>
    <w:rsid w:val="00320767"/>
    <w:rsid w:val="0041745A"/>
    <w:rsid w:val="004323FE"/>
    <w:rsid w:val="0043338A"/>
    <w:rsid w:val="00461C55"/>
    <w:rsid w:val="00545423"/>
    <w:rsid w:val="007F4EE1"/>
    <w:rsid w:val="0083014F"/>
    <w:rsid w:val="0084466F"/>
    <w:rsid w:val="00B36815"/>
    <w:rsid w:val="00C27A43"/>
    <w:rsid w:val="00C46E09"/>
    <w:rsid w:val="00C73F37"/>
    <w:rsid w:val="00D551F8"/>
    <w:rsid w:val="00E32BF5"/>
    <w:rsid w:val="00F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D118"/>
  <w15:chartTrackingRefBased/>
  <w15:docId w15:val="{0D21907E-6461-4D9C-802E-06A3D04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3338A"/>
    <w:pPr>
      <w:spacing w:after="120" w:line="240" w:lineRule="auto"/>
      <w:jc w:val="both"/>
    </w:pPr>
    <w:rPr>
      <w:rFonts w:ascii="Cambria" w:hAnsi="Cambri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38A"/>
    <w:pPr>
      <w:keepNext/>
      <w:keepLines/>
      <w:spacing w:before="48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3338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3338A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3338A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6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BECBD90EC19C8478447F26FD795D7D1" ma:contentTypeVersion="11" ma:contentTypeDescription="Új dokumentum létrehozása." ma:contentTypeScope="" ma:versionID="f84fd8ab4a9f4b6be145896dfd28d756">
  <xsd:schema xmlns:xsd="http://www.w3.org/2001/XMLSchema" xmlns:xs="http://www.w3.org/2001/XMLSchema" xmlns:p="http://schemas.microsoft.com/office/2006/metadata/properties" xmlns:ns3="e98a35f6-22f1-4410-b4e4-249ff8cd722d" xmlns:ns4="1261aaa0-7fde-4a09-b640-25fbf3409363" targetNamespace="http://schemas.microsoft.com/office/2006/metadata/properties" ma:root="true" ma:fieldsID="86a6ba4365425bbc9015750db9aaadb3" ns3:_="" ns4:_="">
    <xsd:import namespace="e98a35f6-22f1-4410-b4e4-249ff8cd722d"/>
    <xsd:import namespace="1261aaa0-7fde-4a09-b640-25fbf34093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a35f6-22f1-4410-b4e4-249ff8cd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aaa0-7fde-4a09-b640-25fbf340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DE78D-038E-448B-8AC5-DBC2C11D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a35f6-22f1-4410-b4e4-249ff8cd722d"/>
    <ds:schemaRef ds:uri="1261aaa0-7fde-4a09-b640-25fbf340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15CEA-06F2-4557-BDE9-D0662D01C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B486B-3A2D-48F7-896E-9C5B7B6D2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Gérus Béla</dc:creator>
  <cp:keywords/>
  <dc:description/>
  <cp:lastModifiedBy>Csernaburczky Ferenc</cp:lastModifiedBy>
  <cp:revision>5</cp:revision>
  <dcterms:created xsi:type="dcterms:W3CDTF">2020-03-20T09:23:00Z</dcterms:created>
  <dcterms:modified xsi:type="dcterms:W3CDTF">2020-03-20T09:47:00Z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0x0101009BECBD90EC19C8478447F26FD795D7D1</vt:lpwstr>
  </property>
</Properties>
</file>